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0E84" w14:textId="25CAD371" w:rsidR="008C79FC" w:rsidRDefault="008C79FC" w:rsidP="008C79FC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第</w:t>
      </w:r>
      <w:r w:rsidR="00DC757A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号様式（第</w:t>
      </w:r>
      <w:r w:rsidR="00DC757A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条関係）</w:t>
      </w:r>
    </w:p>
    <w:p w14:paraId="3599ADD4" w14:textId="77777777" w:rsidR="008C79FC" w:rsidRDefault="008C79FC" w:rsidP="008C79FC">
      <w:pPr>
        <w:rPr>
          <w:rFonts w:asciiTheme="minorEastAsia" w:eastAsiaTheme="minorEastAsia" w:hAnsiTheme="minorEastAsia"/>
        </w:rPr>
      </w:pPr>
    </w:p>
    <w:p w14:paraId="63AE699E" w14:textId="03EAE2BE" w:rsidR="008C79FC" w:rsidRDefault="008C79FC" w:rsidP="008C79FC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富良野市</w:t>
      </w:r>
      <w:r w:rsidR="00DD6D83">
        <w:rPr>
          <w:rFonts w:asciiTheme="minorEastAsia" w:eastAsiaTheme="minorEastAsia" w:hAnsiTheme="minorEastAsia" w:hint="eastAsia"/>
        </w:rPr>
        <w:t>肥料</w:t>
      </w:r>
      <w:r>
        <w:rPr>
          <w:rFonts w:asciiTheme="minorEastAsia" w:eastAsiaTheme="minorEastAsia" w:hAnsiTheme="minorEastAsia" w:hint="eastAsia"/>
        </w:rPr>
        <w:t>高騰</w:t>
      </w:r>
      <w:r w:rsidR="0059729D">
        <w:rPr>
          <w:rFonts w:asciiTheme="minorEastAsia" w:eastAsiaTheme="minorEastAsia" w:hAnsiTheme="minorEastAsia" w:hint="eastAsia"/>
        </w:rPr>
        <w:t>対策</w:t>
      </w:r>
      <w:r>
        <w:rPr>
          <w:rFonts w:asciiTheme="minorEastAsia" w:eastAsiaTheme="minorEastAsia" w:hAnsiTheme="minorEastAsia" w:hint="eastAsia"/>
        </w:rPr>
        <w:t>緊急支援金</w:t>
      </w:r>
      <w:r w:rsidR="00DC757A">
        <w:rPr>
          <w:rFonts w:asciiTheme="minorEastAsia" w:eastAsiaTheme="minorEastAsia" w:hAnsiTheme="minorEastAsia" w:hint="eastAsia"/>
        </w:rPr>
        <w:t>に係る実績報告書</w:t>
      </w:r>
    </w:p>
    <w:p w14:paraId="436FBF99" w14:textId="00CB5753" w:rsidR="008C79FC" w:rsidRDefault="008C79FC" w:rsidP="008C79FC">
      <w:pPr>
        <w:ind w:rightChars="23" w:right="51"/>
        <w:rPr>
          <w:rFonts w:asciiTheme="minorEastAsia" w:eastAsiaTheme="minorEastAsia" w:hAnsiTheme="minorEastAsia"/>
        </w:rPr>
      </w:pPr>
    </w:p>
    <w:p w14:paraId="3116245A" w14:textId="77777777" w:rsidR="008C79FC" w:rsidRDefault="008C79FC" w:rsidP="008C79FC">
      <w:pPr>
        <w:ind w:rightChars="23" w:right="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年　　月　　日　</w:t>
      </w:r>
    </w:p>
    <w:p w14:paraId="397D6D62" w14:textId="77777777" w:rsidR="008C79FC" w:rsidRDefault="008C79FC" w:rsidP="008C79FC">
      <w:pPr>
        <w:rPr>
          <w:rFonts w:asciiTheme="minorEastAsia" w:eastAsiaTheme="minorEastAsia" w:hAnsiTheme="minorEastAsia"/>
        </w:rPr>
      </w:pPr>
    </w:p>
    <w:p w14:paraId="1BDA1688" w14:textId="133FADF7" w:rsidR="008C79FC" w:rsidRDefault="00DC757A" w:rsidP="00DC757A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富良野市長</w:t>
      </w:r>
      <w:r w:rsidR="008C79FC">
        <w:rPr>
          <w:rFonts w:asciiTheme="minorEastAsia" w:eastAsiaTheme="minorEastAsia" w:hAnsiTheme="minorEastAsia" w:hint="eastAsia"/>
        </w:rPr>
        <w:t xml:space="preserve">　　様</w:t>
      </w:r>
    </w:p>
    <w:p w14:paraId="189F0F4A" w14:textId="731385A8" w:rsidR="008C79FC" w:rsidRDefault="00DC757A" w:rsidP="008C79F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住　所</w:t>
      </w:r>
    </w:p>
    <w:p w14:paraId="291A3FFC" w14:textId="6BBAA9DD" w:rsidR="008C79FC" w:rsidRDefault="008C79FC" w:rsidP="008C79F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DC757A">
        <w:rPr>
          <w:rFonts w:asciiTheme="minorEastAsia" w:eastAsiaTheme="minorEastAsia" w:hAnsiTheme="minorEastAsia" w:hint="eastAsia"/>
        </w:rPr>
        <w:t>団体名</w:t>
      </w:r>
    </w:p>
    <w:p w14:paraId="6F155F91" w14:textId="288DA19A" w:rsidR="008C79FC" w:rsidRDefault="00DC757A" w:rsidP="008C79F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氏名又は</w:t>
      </w:r>
    </w:p>
    <w:p w14:paraId="5C7D5DE5" w14:textId="7CE1149D" w:rsidR="00DC757A" w:rsidRDefault="00DC757A" w:rsidP="008C79F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代表者名</w:t>
      </w:r>
      <w:r w:rsidR="007A769F">
        <w:rPr>
          <w:rFonts w:asciiTheme="minorEastAsia" w:eastAsiaTheme="minorEastAsia" w:hAnsiTheme="minorEastAsia" w:hint="eastAsia"/>
        </w:rPr>
        <w:t xml:space="preserve">　　　　　　　　　　　　　　㊞</w:t>
      </w:r>
    </w:p>
    <w:p w14:paraId="22002049" w14:textId="77777777" w:rsidR="008C79FC" w:rsidRDefault="008C79FC" w:rsidP="008C79FC">
      <w:pPr>
        <w:rPr>
          <w:rFonts w:asciiTheme="minorEastAsia" w:eastAsiaTheme="minorEastAsia" w:hAnsiTheme="minorEastAsia"/>
        </w:rPr>
      </w:pPr>
    </w:p>
    <w:p w14:paraId="79E3457E" w14:textId="05694544" w:rsidR="008C79FC" w:rsidRDefault="008C79FC" w:rsidP="008C79FC">
      <w:pPr>
        <w:pStyle w:val="ab"/>
        <w:tabs>
          <w:tab w:val="left" w:pos="8262"/>
          <w:tab w:val="left" w:pos="8505"/>
        </w:tabs>
        <w:spacing w:line="400" w:lineRule="exact"/>
        <w:ind w:rightChars="-7" w:right="-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年　　月　　日付け</w:t>
      </w:r>
      <w:r w:rsidR="00DC757A">
        <w:rPr>
          <w:rFonts w:asciiTheme="minorEastAsia" w:eastAsiaTheme="minorEastAsia" w:hAnsiTheme="minorEastAsia" w:hint="eastAsia"/>
        </w:rPr>
        <w:t>交付を受けた</w:t>
      </w:r>
      <w:r>
        <w:rPr>
          <w:rFonts w:asciiTheme="minorEastAsia" w:eastAsiaTheme="minorEastAsia" w:hAnsiTheme="minorEastAsia" w:hint="eastAsia"/>
        </w:rPr>
        <w:t>富良野市</w:t>
      </w:r>
      <w:r w:rsidR="00DD6D83">
        <w:rPr>
          <w:rFonts w:asciiTheme="minorEastAsia" w:eastAsiaTheme="minorEastAsia" w:hAnsiTheme="minorEastAsia" w:hint="eastAsia"/>
        </w:rPr>
        <w:t>肥料</w:t>
      </w:r>
      <w:r>
        <w:rPr>
          <w:rFonts w:asciiTheme="minorEastAsia" w:eastAsiaTheme="minorEastAsia" w:hAnsiTheme="minorEastAsia" w:hint="eastAsia"/>
        </w:rPr>
        <w:t>高騰</w:t>
      </w:r>
      <w:r w:rsidR="0059729D">
        <w:rPr>
          <w:rFonts w:asciiTheme="minorEastAsia" w:eastAsiaTheme="minorEastAsia" w:hAnsiTheme="minorEastAsia" w:hint="eastAsia"/>
        </w:rPr>
        <w:t>対策</w:t>
      </w:r>
      <w:r>
        <w:rPr>
          <w:rFonts w:asciiTheme="minorEastAsia" w:eastAsiaTheme="minorEastAsia" w:hAnsiTheme="minorEastAsia" w:hint="eastAsia"/>
        </w:rPr>
        <w:t>緊急支援金について、</w:t>
      </w:r>
    </w:p>
    <w:p w14:paraId="1EEDDCB9" w14:textId="07122BE5" w:rsidR="008C79FC" w:rsidRDefault="007D7CD0" w:rsidP="008C79FC">
      <w:pPr>
        <w:pStyle w:val="ab"/>
        <w:tabs>
          <w:tab w:val="left" w:pos="8262"/>
          <w:tab w:val="left" w:pos="8505"/>
        </w:tabs>
        <w:spacing w:line="400" w:lineRule="exact"/>
        <w:ind w:rightChars="-7" w:right="-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下記の書類を添付し報告します。</w:t>
      </w:r>
    </w:p>
    <w:p w14:paraId="2639790E" w14:textId="77777777" w:rsidR="008C79FC" w:rsidRDefault="008C79FC" w:rsidP="008C79FC">
      <w:pPr>
        <w:pStyle w:val="ab"/>
        <w:tabs>
          <w:tab w:val="left" w:pos="8262"/>
          <w:tab w:val="left" w:pos="8505"/>
        </w:tabs>
        <w:spacing w:line="400" w:lineRule="exact"/>
        <w:ind w:rightChars="-7" w:right="-15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05E5CB62" w14:textId="77777777" w:rsidR="008C79FC" w:rsidRDefault="008C79FC" w:rsidP="008C79FC">
      <w:pPr>
        <w:rPr>
          <w:rFonts w:asciiTheme="minorEastAsia" w:eastAsiaTheme="minorEastAsia" w:hAnsiTheme="minorEastAsia"/>
        </w:rPr>
      </w:pPr>
    </w:p>
    <w:p w14:paraId="5BB8120B" w14:textId="13B6094E" w:rsidR="008C79FC" w:rsidRDefault="008C79FC" w:rsidP="008C79F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DC757A">
        <w:rPr>
          <w:rFonts w:asciiTheme="minorEastAsia" w:eastAsiaTheme="minorEastAsia" w:hAnsiTheme="minorEastAsia" w:hint="eastAsia"/>
        </w:rPr>
        <w:t>支援金交付　　　　金</w:t>
      </w:r>
      <w:r>
        <w:rPr>
          <w:rFonts w:asciiTheme="minorEastAsia" w:eastAsiaTheme="minorEastAsia" w:hAnsiTheme="minorEastAsia" w:hint="eastAsia"/>
        </w:rPr>
        <w:t xml:space="preserve">　　　　　　　　　円</w:t>
      </w:r>
    </w:p>
    <w:p w14:paraId="1E7093DD" w14:textId="77777777" w:rsidR="00065372" w:rsidRDefault="008C79FC" w:rsidP="008C79F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</w:t>
      </w:r>
    </w:p>
    <w:p w14:paraId="47E6B70D" w14:textId="5FBD52B7" w:rsidR="00B2516D" w:rsidRPr="008C79FC" w:rsidRDefault="007D7CD0">
      <w:pPr>
        <w:ind w:left="220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添付書類　　　　　</w:t>
      </w:r>
    </w:p>
    <w:sectPr w:rsidR="00B2516D" w:rsidRPr="008C7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88" w:bottom="964" w:left="1588" w:header="851" w:footer="454" w:gutter="0"/>
      <w:pgNumType w:fmt="numberInDash"/>
      <w:cols w:space="720"/>
      <w:docGrid w:type="lines" w:linePitch="35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C70B" w14:textId="77777777" w:rsidR="00833663" w:rsidRDefault="00C45DF8">
      <w:r>
        <w:separator/>
      </w:r>
    </w:p>
  </w:endnote>
  <w:endnote w:type="continuationSeparator" w:id="0">
    <w:p w14:paraId="1E1DD786" w14:textId="77777777" w:rsidR="00833663" w:rsidRDefault="00C4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41F4" w14:textId="77777777" w:rsidR="00FD080C" w:rsidRDefault="00FD08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8F3D" w14:textId="77777777" w:rsidR="00FD080C" w:rsidRDefault="00C45DF8">
    <w:pPr>
      <w:pStyle w:val="a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- 7 -</w:t>
    </w:r>
    <w:r>
      <w:rPr>
        <w:rFonts w:hint="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5EAE" w14:textId="77777777" w:rsidR="00FD080C" w:rsidRDefault="00FD08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AB7B" w14:textId="77777777" w:rsidR="00833663" w:rsidRDefault="00C45DF8">
      <w:r>
        <w:separator/>
      </w:r>
    </w:p>
  </w:footnote>
  <w:footnote w:type="continuationSeparator" w:id="0">
    <w:p w14:paraId="1C386C41" w14:textId="77777777" w:rsidR="00833663" w:rsidRDefault="00C4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A186" w14:textId="77777777" w:rsidR="00FD080C" w:rsidRDefault="00FD08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1930" w14:textId="77777777" w:rsidR="00FD080C" w:rsidRDefault="00FD08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12EB" w14:textId="77777777" w:rsidR="00FD080C" w:rsidRDefault="00FD08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63F"/>
    <w:multiLevelType w:val="hybridMultilevel"/>
    <w:tmpl w:val="340E64C6"/>
    <w:lvl w:ilvl="0" w:tplc="A168C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efaultTableStyle w:val="1"/>
  <w:drawingGridHorizontalSpacing w:val="220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0C"/>
    <w:rsid w:val="00065372"/>
    <w:rsid w:val="00335712"/>
    <w:rsid w:val="00394168"/>
    <w:rsid w:val="00463203"/>
    <w:rsid w:val="00500DB3"/>
    <w:rsid w:val="0059729D"/>
    <w:rsid w:val="00635CF9"/>
    <w:rsid w:val="006A7AFC"/>
    <w:rsid w:val="006B6742"/>
    <w:rsid w:val="00763D82"/>
    <w:rsid w:val="007670A1"/>
    <w:rsid w:val="0078583D"/>
    <w:rsid w:val="007A769F"/>
    <w:rsid w:val="007C023B"/>
    <w:rsid w:val="007D7CD0"/>
    <w:rsid w:val="00810745"/>
    <w:rsid w:val="0082357E"/>
    <w:rsid w:val="00833663"/>
    <w:rsid w:val="008C79FC"/>
    <w:rsid w:val="008F2D17"/>
    <w:rsid w:val="00921592"/>
    <w:rsid w:val="00925069"/>
    <w:rsid w:val="009D3669"/>
    <w:rsid w:val="00A16785"/>
    <w:rsid w:val="00A81080"/>
    <w:rsid w:val="00B05EB2"/>
    <w:rsid w:val="00B1218D"/>
    <w:rsid w:val="00B2516D"/>
    <w:rsid w:val="00B52DAF"/>
    <w:rsid w:val="00BC08AD"/>
    <w:rsid w:val="00C45DF8"/>
    <w:rsid w:val="00C63833"/>
    <w:rsid w:val="00D36294"/>
    <w:rsid w:val="00D96768"/>
    <w:rsid w:val="00DC757A"/>
    <w:rsid w:val="00DD6D83"/>
    <w:rsid w:val="00F01EC7"/>
    <w:rsid w:val="00F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20D78"/>
  <w15:chartTrackingRefBased/>
  <w15:docId w15:val="{8E499773-BDE8-4A7B-B99A-7DFBDCE2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endnote reference"/>
    <w:semiHidden/>
    <w:rPr>
      <w:vertAlign w:val="superscript"/>
    </w:r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</w:rPr>
  </w:style>
  <w:style w:type="paragraph" w:customStyle="1" w:styleId="aa">
    <w:name w:val="一太郎８/９"/>
    <w:qFormat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hAnsi="ＭＳ 明朝"/>
      <w:spacing w:val="1"/>
      <w:sz w:val="22"/>
    </w:rPr>
  </w:style>
  <w:style w:type="paragraph" w:styleId="ab">
    <w:name w:val="Body Text"/>
    <w:basedOn w:val="a"/>
    <w:link w:val="ac"/>
    <w:qFormat/>
  </w:style>
  <w:style w:type="character" w:customStyle="1" w:styleId="ac">
    <w:name w:val="本文 (文字)"/>
    <w:basedOn w:val="a0"/>
    <w:link w:val="ab"/>
    <w:qFormat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qFormat/>
    <w:pPr>
      <w:jc w:val="center"/>
    </w:pPr>
  </w:style>
  <w:style w:type="character" w:customStyle="1" w:styleId="ae">
    <w:name w:val="記 (文字)"/>
    <w:basedOn w:val="a0"/>
    <w:link w:val="ad"/>
    <w:qFormat/>
    <w:rPr>
      <w:rFonts w:ascii="ＭＳ 明朝" w:eastAsia="ＭＳ 明朝" w:hAnsi="ＭＳ 明朝"/>
      <w:sz w:val="22"/>
    </w:rPr>
  </w:style>
  <w:style w:type="paragraph" w:styleId="af">
    <w:name w:val="Closing"/>
    <w:basedOn w:val="a"/>
    <w:link w:val="af0"/>
    <w:qFormat/>
    <w:pPr>
      <w:jc w:val="right"/>
    </w:pPr>
  </w:style>
  <w:style w:type="character" w:customStyle="1" w:styleId="af0">
    <w:name w:val="結語 (文字)"/>
    <w:basedOn w:val="a0"/>
    <w:link w:val="af"/>
    <w:rPr>
      <w:rFonts w:ascii="ＭＳ 明朝" w:eastAsia="ＭＳ 明朝" w:hAnsi="ＭＳ 明朝"/>
      <w:sz w:val="22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96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ishii</dc:creator>
  <cp:lastModifiedBy>西尾　善行</cp:lastModifiedBy>
  <cp:revision>5</cp:revision>
  <cp:lastPrinted>2022-07-19T05:39:00Z</cp:lastPrinted>
  <dcterms:created xsi:type="dcterms:W3CDTF">2022-12-01T02:24:00Z</dcterms:created>
  <dcterms:modified xsi:type="dcterms:W3CDTF">2022-12-12T00:40:00Z</dcterms:modified>
</cp:coreProperties>
</file>